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25" w:rsidRDefault="00037F25" w:rsidP="00037F25">
      <w:r>
        <w:tab/>
      </w:r>
      <w:r>
        <w:tab/>
      </w:r>
      <w:r>
        <w:tab/>
      </w:r>
      <w:r>
        <w:tab/>
      </w:r>
      <w:r>
        <w:tab/>
      </w:r>
      <w:r>
        <w:tab/>
        <w:t>…………………., dnia………………….2014 r.</w:t>
      </w:r>
    </w:p>
    <w:p w:rsidR="00037F25" w:rsidRPr="008C31B3" w:rsidRDefault="00037F25" w:rsidP="00037F2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1B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C31B3">
        <w:rPr>
          <w:sz w:val="20"/>
          <w:szCs w:val="20"/>
        </w:rPr>
        <w:t xml:space="preserve">  /miejscowość</w:t>
      </w:r>
      <w:r>
        <w:rPr>
          <w:sz w:val="20"/>
          <w:szCs w:val="20"/>
        </w:rPr>
        <w:t>/</w:t>
      </w:r>
      <w:r w:rsidRPr="008C31B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</w:t>
      </w:r>
      <w:r w:rsidRPr="008C31B3">
        <w:rPr>
          <w:sz w:val="20"/>
          <w:szCs w:val="20"/>
        </w:rPr>
        <w:t xml:space="preserve">  </w:t>
      </w:r>
      <w:r>
        <w:rPr>
          <w:sz w:val="20"/>
          <w:szCs w:val="20"/>
        </w:rPr>
        <w:t>/</w:t>
      </w:r>
      <w:r w:rsidRPr="008C31B3">
        <w:rPr>
          <w:sz w:val="20"/>
          <w:szCs w:val="20"/>
        </w:rPr>
        <w:t>data  /</w:t>
      </w:r>
    </w:p>
    <w:p w:rsidR="00037F25" w:rsidRDefault="00037F25" w:rsidP="00037F25">
      <w:r>
        <w:t xml:space="preserve">………………………………………… </w:t>
      </w:r>
    </w:p>
    <w:p w:rsidR="00037F25" w:rsidRPr="0023004C" w:rsidRDefault="00037F25" w:rsidP="00037F25">
      <w:pPr>
        <w:ind w:firstLine="708"/>
        <w:rPr>
          <w:sz w:val="20"/>
          <w:szCs w:val="20"/>
        </w:rPr>
      </w:pPr>
      <w:r>
        <w:rPr>
          <w:sz w:val="20"/>
          <w:szCs w:val="20"/>
        </w:rPr>
        <w:t>/ Imię i nazwisko/</w:t>
      </w:r>
    </w:p>
    <w:p w:rsidR="00037F25" w:rsidRPr="008C31B3" w:rsidRDefault="00037F25" w:rsidP="00037F25">
      <w:pPr>
        <w:rPr>
          <w:sz w:val="22"/>
          <w:szCs w:val="22"/>
        </w:rPr>
      </w:pPr>
    </w:p>
    <w:p w:rsidR="00037F25" w:rsidRDefault="00037F25" w:rsidP="00037F25">
      <w:r>
        <w:t>…………………………………………</w:t>
      </w:r>
    </w:p>
    <w:p w:rsidR="00037F25" w:rsidRPr="0023004C" w:rsidRDefault="00037F25" w:rsidP="00037F25">
      <w:pPr>
        <w:rPr>
          <w:sz w:val="20"/>
          <w:szCs w:val="20"/>
        </w:rPr>
      </w:pPr>
      <w:r>
        <w:t xml:space="preserve">       /</w:t>
      </w:r>
      <w:r w:rsidRPr="0023004C">
        <w:rPr>
          <w:sz w:val="20"/>
          <w:szCs w:val="20"/>
        </w:rPr>
        <w:t>adres do korespondencji</w:t>
      </w:r>
      <w:r>
        <w:rPr>
          <w:sz w:val="20"/>
          <w:szCs w:val="20"/>
        </w:rPr>
        <w:t>/</w:t>
      </w:r>
    </w:p>
    <w:p w:rsidR="00037F25" w:rsidRPr="008C31B3" w:rsidRDefault="00037F25" w:rsidP="00037F25">
      <w:pPr>
        <w:rPr>
          <w:sz w:val="22"/>
          <w:szCs w:val="22"/>
        </w:rPr>
      </w:pPr>
    </w:p>
    <w:p w:rsidR="00037F25" w:rsidRDefault="00037F25" w:rsidP="00037F25">
      <w:r>
        <w:t>………………………………………….</w:t>
      </w:r>
    </w:p>
    <w:p w:rsidR="00037F25" w:rsidRDefault="00037F25" w:rsidP="00037F25">
      <w:r w:rsidRPr="0023004C">
        <w:rPr>
          <w:sz w:val="20"/>
          <w:szCs w:val="20"/>
        </w:rPr>
        <w:t xml:space="preserve">     </w:t>
      </w:r>
      <w:r>
        <w:rPr>
          <w:sz w:val="20"/>
          <w:szCs w:val="20"/>
        </w:rPr>
        <w:t>/</w:t>
      </w:r>
      <w:r w:rsidRPr="0023004C">
        <w:rPr>
          <w:sz w:val="20"/>
          <w:szCs w:val="20"/>
        </w:rPr>
        <w:t xml:space="preserve"> nr telefonu do kontaktu</w:t>
      </w:r>
      <w:r>
        <w:rPr>
          <w:sz w:val="20"/>
          <w:szCs w:val="20"/>
        </w:rPr>
        <w:t>/</w:t>
      </w:r>
    </w:p>
    <w:p w:rsidR="00037F25" w:rsidRPr="008C31B3" w:rsidRDefault="00037F25" w:rsidP="00037F25">
      <w:pPr>
        <w:ind w:left="4248" w:firstLine="708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Urząd Gminy w Rzeczycy</w:t>
      </w:r>
    </w:p>
    <w:p w:rsidR="00037F25" w:rsidRPr="008C31B3" w:rsidRDefault="00037F25" w:rsidP="00037F25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8C31B3">
        <w:rPr>
          <w:b/>
          <w:bCs/>
          <w:sz w:val="28"/>
          <w:szCs w:val="28"/>
        </w:rPr>
        <w:t>ul. Tomaszowska 2</w:t>
      </w:r>
    </w:p>
    <w:p w:rsidR="00037F25" w:rsidRDefault="00037F25" w:rsidP="00037F25">
      <w:pPr>
        <w:ind w:left="4248" w:firstLine="708"/>
      </w:pPr>
      <w:r>
        <w:rPr>
          <w:b/>
          <w:bCs/>
          <w:sz w:val="28"/>
          <w:szCs w:val="28"/>
        </w:rPr>
        <w:t xml:space="preserve">           </w:t>
      </w:r>
      <w:r w:rsidRPr="008C31B3">
        <w:rPr>
          <w:b/>
          <w:bCs/>
          <w:sz w:val="28"/>
          <w:szCs w:val="28"/>
        </w:rPr>
        <w:t>97-220 Rzeczyca</w:t>
      </w:r>
    </w:p>
    <w:p w:rsidR="00037F25" w:rsidRDefault="00037F25" w:rsidP="00037F25">
      <w:pPr>
        <w:ind w:left="4248" w:firstLine="708"/>
      </w:pPr>
    </w:p>
    <w:p w:rsidR="00037F25" w:rsidRDefault="00037F25" w:rsidP="00037F25">
      <w:pPr>
        <w:ind w:left="2832" w:firstLine="708"/>
        <w:jc w:val="both"/>
        <w:rPr>
          <w:b/>
          <w:bCs/>
        </w:rPr>
      </w:pPr>
    </w:p>
    <w:p w:rsidR="00037F25" w:rsidRPr="007B2B08" w:rsidRDefault="00037F25" w:rsidP="00037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037F25" w:rsidRDefault="00037F25" w:rsidP="00037F25">
      <w:pPr>
        <w:spacing w:line="360" w:lineRule="auto"/>
        <w:ind w:firstLine="708"/>
        <w:jc w:val="both"/>
      </w:pPr>
    </w:p>
    <w:p w:rsidR="00037F25" w:rsidRDefault="00037F25" w:rsidP="00037F25">
      <w:pPr>
        <w:spacing w:line="360" w:lineRule="auto"/>
        <w:ind w:firstLine="708"/>
        <w:jc w:val="both"/>
      </w:pPr>
      <w:r>
        <w:t>Ja niżej podpisany/a…………………………………………, deklaruję swój udział w akcji usuwania i unieszkodliwiania wyrobów zawierających azbest z terenu Gminy Rzeczyca w 2014 roku. Zgłaszam, iż na terenie mojej nieruchomości oznaczonej numerem ewidencyjnym…………, obręb…………..............., w miejscowości .......................................   ul.………………nr domu………… znajdują się zdemontowane/niezdemontowane* wyroby zawierające azbest:</w:t>
      </w:r>
    </w:p>
    <w:p w:rsidR="00037F25" w:rsidRDefault="00037F25" w:rsidP="00037F25">
      <w:pPr>
        <w:pStyle w:val="ListParagraph"/>
        <w:numPr>
          <w:ilvl w:val="0"/>
          <w:numId w:val="2"/>
        </w:numPr>
        <w:spacing w:line="360" w:lineRule="auto"/>
        <w:jc w:val="both"/>
      </w:pPr>
      <w:r>
        <w:t>płyty azbestowo-cementowe płaskie  w ilości …………… ……………/ j.m./</w:t>
      </w:r>
    </w:p>
    <w:p w:rsidR="00037F25" w:rsidRPr="005B5C07" w:rsidRDefault="00037F25" w:rsidP="00037F25">
      <w:pPr>
        <w:pStyle w:val="ListParagraph"/>
        <w:numPr>
          <w:ilvl w:val="0"/>
          <w:numId w:val="2"/>
        </w:numPr>
        <w:spacing w:line="360" w:lineRule="auto"/>
        <w:jc w:val="both"/>
      </w:pPr>
      <w:r w:rsidRPr="005B5C07">
        <w:t>płyty faliste ( eternit wysoko i nisko falisty) w ilości …………………. /j.m./</w:t>
      </w:r>
    </w:p>
    <w:p w:rsidR="00037F25" w:rsidRPr="005B5C07" w:rsidRDefault="00037F25" w:rsidP="00037F2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jc w:val="both"/>
      </w:pPr>
      <w:r w:rsidRPr="005B5C07">
        <w:t>inne wyroby zawierające azbest w ilości ………………………………./ j.m./</w:t>
      </w:r>
    </w:p>
    <w:p w:rsidR="00037F25" w:rsidRPr="005B5C07" w:rsidRDefault="00037F25" w:rsidP="00037F25">
      <w:pPr>
        <w:spacing w:line="360" w:lineRule="auto"/>
        <w:jc w:val="both"/>
      </w:pPr>
      <w:r w:rsidRPr="005B5C07">
        <w:t>W związku z powyższym:</w:t>
      </w:r>
    </w:p>
    <w:p w:rsidR="00037F25" w:rsidRPr="005B5C07" w:rsidRDefault="00037F25" w:rsidP="00037F25">
      <w:pPr>
        <w:numPr>
          <w:ilvl w:val="0"/>
          <w:numId w:val="1"/>
        </w:numPr>
        <w:spacing w:line="360" w:lineRule="auto"/>
        <w:jc w:val="both"/>
      </w:pPr>
      <w:r w:rsidRPr="005B5C07">
        <w:t>wnioskuję o pomoc w pełnym zakresie – demontaż, transport i utylizacja</w:t>
      </w:r>
      <w:r>
        <w:t>,</w:t>
      </w:r>
      <w:r w:rsidRPr="005B5C07">
        <w:t>*</w:t>
      </w:r>
    </w:p>
    <w:p w:rsidR="00037F25" w:rsidRPr="005B5C07" w:rsidRDefault="00037F25" w:rsidP="00037F25">
      <w:pPr>
        <w:numPr>
          <w:ilvl w:val="0"/>
          <w:numId w:val="1"/>
        </w:numPr>
        <w:spacing w:after="240" w:line="360" w:lineRule="auto"/>
        <w:ind w:left="714" w:hanging="357"/>
        <w:jc w:val="both"/>
      </w:pPr>
      <w:r w:rsidRPr="005B5C07">
        <w:t>wnioskuję o pomoc w zakresie odbioru i utylizacji już zdemontowanych wyrobów zawierających azbest i zeskładowanych na terenie mojej nieruchomości</w:t>
      </w:r>
      <w:r>
        <w:t>.</w:t>
      </w:r>
      <w:r w:rsidRPr="005B5C07">
        <w:t>*</w:t>
      </w:r>
    </w:p>
    <w:p w:rsidR="00037F25" w:rsidRPr="005B5C07" w:rsidRDefault="00037F25" w:rsidP="00037F25">
      <w:pPr>
        <w:spacing w:line="360" w:lineRule="auto"/>
        <w:jc w:val="both"/>
      </w:pPr>
      <w:r w:rsidRPr="005B5C07">
        <w:t>Rodzaj budynku objętego zadaniem (mieszkalny/gospodarczy):………………………………</w:t>
      </w:r>
      <w:r>
        <w:t>.</w:t>
      </w:r>
    </w:p>
    <w:p w:rsidR="00037F25" w:rsidRPr="005B5C07" w:rsidRDefault="00037F25" w:rsidP="00037F25">
      <w:pPr>
        <w:spacing w:line="360" w:lineRule="auto"/>
        <w:jc w:val="both"/>
      </w:pPr>
      <w:r w:rsidRPr="005B5C07">
        <w:t xml:space="preserve">Planowany termin </w:t>
      </w:r>
      <w:r>
        <w:t>demontażu pokrycia dachowego</w:t>
      </w:r>
      <w:r w:rsidRPr="005B5C07">
        <w:t>:……………………………………………</w:t>
      </w:r>
    </w:p>
    <w:p w:rsidR="00037F25" w:rsidRPr="005B5C07" w:rsidRDefault="00037F25" w:rsidP="00037F25">
      <w:pPr>
        <w:spacing w:after="120" w:line="360" w:lineRule="auto"/>
        <w:jc w:val="both"/>
      </w:pPr>
      <w:r w:rsidRPr="005B5C07">
        <w:tab/>
      </w:r>
      <w:r w:rsidRPr="005B5C07">
        <w:tab/>
      </w:r>
      <w:r w:rsidRPr="005B5C07">
        <w:tab/>
      </w:r>
      <w:r w:rsidRPr="005B5C07">
        <w:tab/>
      </w:r>
      <w:r w:rsidRPr="005B5C07">
        <w:tab/>
      </w:r>
    </w:p>
    <w:p w:rsidR="00037F25" w:rsidRPr="002E5AB9" w:rsidRDefault="00037F25" w:rsidP="002E5AB9">
      <w:pPr>
        <w:spacing w:line="360" w:lineRule="auto"/>
        <w:ind w:firstLine="4253"/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C31B3">
        <w:rPr>
          <w:sz w:val="20"/>
          <w:szCs w:val="20"/>
        </w:rPr>
        <w:t>/ czyteln</w:t>
      </w:r>
      <w:r>
        <w:rPr>
          <w:sz w:val="20"/>
          <w:szCs w:val="20"/>
        </w:rPr>
        <w:t>y podpis wnioskodawcy /</w:t>
      </w:r>
    </w:p>
    <w:p w:rsidR="00B64789" w:rsidRPr="00037F25" w:rsidRDefault="00B64789" w:rsidP="00B64789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*</w:t>
      </w:r>
      <w:r w:rsidR="00037F25" w:rsidRPr="007B2B08">
        <w:rPr>
          <w:b/>
          <w:bCs/>
        </w:rPr>
        <w:t>podkreślić właściw</w:t>
      </w:r>
      <w:r w:rsidR="00037F25">
        <w:rPr>
          <w:b/>
          <w:bCs/>
        </w:rPr>
        <w:t>e</w:t>
      </w:r>
    </w:p>
    <w:sectPr w:rsidR="00B64789" w:rsidRPr="0003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E9211D"/>
    <w:multiLevelType w:val="hybridMultilevel"/>
    <w:tmpl w:val="0284E0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6054D"/>
    <w:multiLevelType w:val="hybridMultilevel"/>
    <w:tmpl w:val="0D9A4B82"/>
    <w:lvl w:ilvl="0" w:tplc="04150001">
      <w:start w:val="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0D3B7E"/>
    <w:multiLevelType w:val="hybridMultilevel"/>
    <w:tmpl w:val="FE4A2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B51593"/>
    <w:rsid w:val="00037F25"/>
    <w:rsid w:val="0014675B"/>
    <w:rsid w:val="00234CC9"/>
    <w:rsid w:val="002374B2"/>
    <w:rsid w:val="002E5AB9"/>
    <w:rsid w:val="002F6AB0"/>
    <w:rsid w:val="005475DD"/>
    <w:rsid w:val="005476AB"/>
    <w:rsid w:val="00671360"/>
    <w:rsid w:val="006B38A2"/>
    <w:rsid w:val="00813C9D"/>
    <w:rsid w:val="00924344"/>
    <w:rsid w:val="00A534A5"/>
    <w:rsid w:val="00AC0A4F"/>
    <w:rsid w:val="00AF2A49"/>
    <w:rsid w:val="00B43E29"/>
    <w:rsid w:val="00B51593"/>
    <w:rsid w:val="00B64789"/>
    <w:rsid w:val="00B75C54"/>
    <w:rsid w:val="00C10A29"/>
    <w:rsid w:val="00C7521C"/>
    <w:rsid w:val="00C92B10"/>
    <w:rsid w:val="00DA03CF"/>
    <w:rsid w:val="00E40169"/>
    <w:rsid w:val="00E53ECB"/>
    <w:rsid w:val="00EC039C"/>
    <w:rsid w:val="00EC187B"/>
    <w:rsid w:val="00ED219E"/>
    <w:rsid w:val="00F6074F"/>
    <w:rsid w:val="00F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B5159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51593"/>
    <w:rPr>
      <w:b/>
      <w:bCs/>
    </w:rPr>
  </w:style>
  <w:style w:type="paragraph" w:customStyle="1" w:styleId="ListParagraph">
    <w:name w:val="List Paragraph"/>
    <w:basedOn w:val="Normalny"/>
    <w:rsid w:val="00037F2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realizacją projektu „Usuwanie i unieszkodliwianie azbestu z terenu Gminy Rzeczyca” i planowanym  ubieganiem  się o dotację ze środków Wojewódzkiego Funduszu Ochrony Środowiska i Gospodarki Wodnej w Łodzi, Wójt Gminy Rzeczyca Marek Kaźmierczyk</vt:lpstr>
    </vt:vector>
  </TitlesOfParts>
  <Company>Ug Rzeczyca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realizacją projektu „Usuwanie i unieszkodliwianie azbestu z terenu Gminy Rzeczyca” i planowanym  ubieganiem  się o dotację ze środków Wojewódzkiego Funduszu Ochrony Środowiska i Gospodarki Wodnej w Łodzi, Wójt Gminy Rzeczyca Marek Kaźmierczyk</dc:title>
  <dc:creator>m.wozniak</dc:creator>
  <cp:lastModifiedBy>r.bernaciak</cp:lastModifiedBy>
  <cp:revision>2</cp:revision>
  <cp:lastPrinted>2014-02-07T09:51:00Z</cp:lastPrinted>
  <dcterms:created xsi:type="dcterms:W3CDTF">2014-02-19T07:21:00Z</dcterms:created>
  <dcterms:modified xsi:type="dcterms:W3CDTF">2014-02-19T07:21:00Z</dcterms:modified>
</cp:coreProperties>
</file>